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6B4" w:rsidRPr="009C5E7D" w:rsidRDefault="002D46B4" w:rsidP="00027BC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C5E7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売上高確認表</w:t>
      </w:r>
    </w:p>
    <w:p w:rsidR="002D46B4" w:rsidRPr="009C5E7D" w:rsidRDefault="002D46B4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>
      <w:pPr>
        <w:rPr>
          <w:rFonts w:ascii="ＭＳ ゴシック" w:eastAsia="ＭＳ ゴシック" w:hAnsi="ＭＳ ゴシック"/>
          <w:sz w:val="22"/>
        </w:rPr>
      </w:pPr>
    </w:p>
    <w:p w:rsidR="002D46B4" w:rsidRPr="009C5E7D" w:rsidRDefault="00027BC1">
      <w:pPr>
        <w:rPr>
          <w:rFonts w:ascii="ＭＳ ゴシック" w:eastAsia="ＭＳ ゴシック" w:hAnsi="ＭＳ ゴシック"/>
          <w:sz w:val="20"/>
          <w:szCs w:val="20"/>
        </w:rPr>
      </w:pPr>
      <w:r w:rsidRPr="009C5E7D">
        <w:rPr>
          <w:rFonts w:ascii="ＭＳ ゴシック" w:eastAsia="ＭＳ ゴシック" w:hAnsi="ＭＳ ゴシック" w:hint="eastAsia"/>
          <w:sz w:val="22"/>
        </w:rPr>
        <w:t>【</w:t>
      </w:r>
      <w:r w:rsidR="002D46B4" w:rsidRPr="009C5E7D">
        <w:rPr>
          <w:rFonts w:ascii="ＭＳ ゴシック" w:eastAsia="ＭＳ ゴシック" w:hAnsi="ＭＳ ゴシック" w:hint="eastAsia"/>
          <w:sz w:val="22"/>
        </w:rPr>
        <w:t>最近1か月間の売上高</w:t>
      </w:r>
      <w:r w:rsidRPr="009C5E7D">
        <w:rPr>
          <w:rFonts w:ascii="ＭＳ ゴシック" w:eastAsia="ＭＳ ゴシック" w:hAnsi="ＭＳ ゴシック" w:hint="eastAsia"/>
          <w:sz w:val="22"/>
        </w:rPr>
        <w:t>等】</w:t>
      </w:r>
      <w:r w:rsidR="006117C7"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117C7"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</w:t>
      </w:r>
      <w:r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6117C7"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(単位:円)</w:t>
      </w:r>
    </w:p>
    <w:tbl>
      <w:tblPr>
        <w:tblStyle w:val="a3"/>
        <w:tblW w:w="9101" w:type="dxa"/>
        <w:tblLook w:val="04A0" w:firstRow="1" w:lastRow="0" w:firstColumn="1" w:lastColumn="0" w:noHBand="0" w:noVBand="1"/>
      </w:tblPr>
      <w:tblGrid>
        <w:gridCol w:w="699"/>
        <w:gridCol w:w="3701"/>
        <w:gridCol w:w="546"/>
        <w:gridCol w:w="4155"/>
      </w:tblGrid>
      <w:tr w:rsidR="009C5E7D" w:rsidRPr="009C5E7D" w:rsidTr="006117C7">
        <w:tc>
          <w:tcPr>
            <w:tcW w:w="4400" w:type="dxa"/>
            <w:gridSpan w:val="2"/>
          </w:tcPr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B</w:t>
            </w:r>
            <w:r w:rsidRPr="009C5E7D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最近1か月間の前年同期売上高</w:t>
            </w:r>
          </w:p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　　日～　　年　　月　　日)</w:t>
            </w:r>
          </w:p>
        </w:tc>
        <w:tc>
          <w:tcPr>
            <w:tcW w:w="4701" w:type="dxa"/>
            <w:gridSpan w:val="2"/>
          </w:tcPr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A</w:t>
            </w:r>
            <w:r w:rsidRPr="009C5E7D">
              <w:rPr>
                <w:rFonts w:ascii="ＭＳ ゴシック" w:eastAsia="ＭＳ ゴシック" w:hAnsi="ＭＳ ゴシック"/>
                <w:sz w:val="22"/>
              </w:rPr>
              <w:t>:</w:t>
            </w: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最近1か月間の売上高</w:t>
            </w:r>
          </w:p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　　日～　　年　　月　　日)</w:t>
            </w:r>
          </w:p>
        </w:tc>
      </w:tr>
      <w:tr w:rsidR="006117C7" w:rsidRPr="009C5E7D" w:rsidTr="006117C7">
        <w:trPr>
          <w:trHeight w:val="912"/>
        </w:trPr>
        <w:tc>
          <w:tcPr>
            <w:tcW w:w="699" w:type="dxa"/>
          </w:tcPr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9C5E7D">
              <w:rPr>
                <w:rFonts w:ascii="ＭＳ ゴシック" w:eastAsia="ＭＳ ゴシック" w:hAnsi="ＭＳ ゴシック"/>
                <w:sz w:val="22"/>
              </w:rPr>
              <w:t>B)</w:t>
            </w:r>
          </w:p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01" w:type="dxa"/>
          </w:tcPr>
          <w:p w:rsidR="006117C7" w:rsidRPr="009C5E7D" w:rsidRDefault="006117C7" w:rsidP="002D46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6117C7" w:rsidRPr="009C5E7D" w:rsidRDefault="006117C7" w:rsidP="002D46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546" w:type="dxa"/>
          </w:tcPr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117C7" w:rsidRPr="009C5E7D" w:rsidRDefault="006117C7" w:rsidP="002D46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9C5E7D">
              <w:rPr>
                <w:rFonts w:ascii="ＭＳ ゴシック" w:eastAsia="ＭＳ ゴシック" w:hAnsi="ＭＳ ゴシック"/>
                <w:sz w:val="22"/>
              </w:rPr>
              <w:t>A)</w:t>
            </w:r>
          </w:p>
        </w:tc>
        <w:tc>
          <w:tcPr>
            <w:tcW w:w="4155" w:type="dxa"/>
          </w:tcPr>
          <w:p w:rsidR="006117C7" w:rsidRPr="009C5E7D" w:rsidRDefault="006117C7" w:rsidP="002D46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6117C7" w:rsidRPr="009C5E7D" w:rsidRDefault="006117C7" w:rsidP="002D46B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:rsidR="002D46B4" w:rsidRPr="009C5E7D" w:rsidRDefault="002D46B4">
      <w:pPr>
        <w:rPr>
          <w:rFonts w:ascii="ＭＳ ゴシック" w:eastAsia="ＭＳ ゴシック" w:hAnsi="ＭＳ ゴシック"/>
          <w:sz w:val="22"/>
        </w:rPr>
      </w:pPr>
    </w:p>
    <w:p w:rsidR="002D46B4" w:rsidRPr="009C5E7D" w:rsidRDefault="002D46B4">
      <w:pPr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(最近1か月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間</w:t>
      </w:r>
      <w:r w:rsidRPr="009C5E7D">
        <w:rPr>
          <w:rFonts w:ascii="ＭＳ ゴシック" w:eastAsia="ＭＳ ゴシック" w:hAnsi="ＭＳ ゴシック" w:hint="eastAsia"/>
          <w:sz w:val="22"/>
        </w:rPr>
        <w:t>の売上高</w:t>
      </w:r>
      <w:r w:rsidR="00ED66BC">
        <w:rPr>
          <w:rFonts w:ascii="ＭＳ ゴシック" w:eastAsia="ＭＳ ゴシック" w:hAnsi="ＭＳ ゴシック" w:hint="eastAsia"/>
          <w:sz w:val="22"/>
        </w:rPr>
        <w:t>等</w:t>
      </w:r>
      <w:r w:rsidRPr="009C5E7D">
        <w:rPr>
          <w:rFonts w:ascii="ＭＳ ゴシック" w:eastAsia="ＭＳ ゴシック" w:hAnsi="ＭＳ ゴシック" w:hint="eastAsia"/>
          <w:sz w:val="22"/>
        </w:rPr>
        <w:t>の減少率)</w:t>
      </w:r>
    </w:p>
    <w:p w:rsidR="006117C7" w:rsidRPr="009C5E7D" w:rsidRDefault="006117C7" w:rsidP="006117C7">
      <w:pPr>
        <w:jc w:val="center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</w:t>
      </w:r>
      <w:r w:rsidR="00DE529D">
        <w:rPr>
          <w:rFonts w:ascii="ＭＳ ゴシック" w:eastAsia="ＭＳ ゴシック" w:hAnsi="ＭＳ ゴシック"/>
          <w:sz w:val="22"/>
        </w:rPr>
        <w:t>B-</w:t>
      </w:r>
      <w:r w:rsidRPr="009C5E7D">
        <w:rPr>
          <w:rFonts w:ascii="ＭＳ ゴシック" w:eastAsia="ＭＳ ゴシック" w:hAnsi="ＭＳ ゴシック"/>
          <w:sz w:val="22"/>
        </w:rPr>
        <w:t>A)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　　　　　円</w:t>
      </w:r>
    </w:p>
    <w:p w:rsidR="006117C7" w:rsidRPr="009C5E7D" w:rsidRDefault="006117C7" w:rsidP="006117C7">
      <w:pPr>
        <w:ind w:firstLineChars="3300" w:firstLine="7260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54220A" wp14:editId="6BAAB651">
                <wp:simplePos x="0" y="0"/>
                <wp:positionH relativeFrom="column">
                  <wp:posOffset>1356995</wp:posOffset>
                </wp:positionH>
                <wp:positionV relativeFrom="paragraph">
                  <wp:posOffset>99060</wp:posOffset>
                </wp:positionV>
                <wp:extent cx="31242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C3454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7.8pt" to="35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9C5E7D">
        <w:rPr>
          <w:rFonts w:ascii="ＭＳ ゴシック" w:eastAsia="ＭＳ ゴシック" w:hAnsi="ＭＳ ゴシック" w:hint="eastAsia"/>
          <w:sz w:val="22"/>
        </w:rPr>
        <w:t xml:space="preserve">×100＝　　</w:t>
      </w:r>
      <w:r w:rsidR="00C02663" w:rsidRPr="009C5E7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%</w:t>
      </w:r>
    </w:p>
    <w:p w:rsidR="006117C7" w:rsidRPr="009C5E7D" w:rsidRDefault="006117C7" w:rsidP="006117C7">
      <w:pPr>
        <w:jc w:val="center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</w:t>
      </w:r>
      <w:r w:rsidRPr="009C5E7D">
        <w:rPr>
          <w:rFonts w:ascii="ＭＳ ゴシック" w:eastAsia="ＭＳ ゴシック" w:hAnsi="ＭＳ ゴシック"/>
          <w:sz w:val="22"/>
        </w:rPr>
        <w:t>B)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　　　　　　円</w:t>
      </w:r>
    </w:p>
    <w:p w:rsidR="006117C7" w:rsidRPr="009C5E7D" w:rsidRDefault="006117C7">
      <w:pPr>
        <w:rPr>
          <w:rFonts w:ascii="ＭＳ ゴシック" w:eastAsia="ＭＳ ゴシック" w:hAnsi="ＭＳ ゴシック"/>
          <w:sz w:val="22"/>
        </w:rPr>
      </w:pPr>
    </w:p>
    <w:p w:rsidR="00027BC1" w:rsidRPr="009C5E7D" w:rsidRDefault="00027BC1">
      <w:pPr>
        <w:rPr>
          <w:rFonts w:ascii="ＭＳ ゴシック" w:eastAsia="ＭＳ ゴシック" w:hAnsi="ＭＳ ゴシック"/>
          <w:sz w:val="22"/>
        </w:rPr>
      </w:pPr>
    </w:p>
    <w:p w:rsidR="00D042E5" w:rsidRPr="009C5E7D" w:rsidRDefault="00027BC1">
      <w:pPr>
        <w:rPr>
          <w:rFonts w:ascii="ＭＳ ゴシック" w:eastAsia="ＭＳ ゴシック" w:hAnsi="ＭＳ ゴシック"/>
          <w:sz w:val="20"/>
          <w:szCs w:val="20"/>
        </w:rPr>
      </w:pPr>
      <w:r w:rsidRPr="009C5E7D">
        <w:rPr>
          <w:rFonts w:ascii="ＭＳ ゴシック" w:eastAsia="ＭＳ ゴシック" w:hAnsi="ＭＳ ゴシック" w:hint="eastAsia"/>
          <w:sz w:val="22"/>
        </w:rPr>
        <w:t>【</w:t>
      </w:r>
      <w:r w:rsidR="00D042E5" w:rsidRPr="009C5E7D">
        <w:rPr>
          <w:rFonts w:ascii="ＭＳ ゴシック" w:eastAsia="ＭＳ ゴシック" w:hAnsi="ＭＳ ゴシック" w:hint="eastAsia"/>
          <w:sz w:val="22"/>
        </w:rPr>
        <w:t>最近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3</w:t>
      </w:r>
      <w:r w:rsidR="00D042E5" w:rsidRPr="009C5E7D">
        <w:rPr>
          <w:rFonts w:ascii="ＭＳ ゴシック" w:eastAsia="ＭＳ ゴシック" w:hAnsi="ＭＳ ゴシック" w:hint="eastAsia"/>
          <w:sz w:val="22"/>
        </w:rPr>
        <w:t>か月間の売上高等の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実績</w:t>
      </w:r>
      <w:r w:rsidR="00D042E5" w:rsidRPr="009C5E7D">
        <w:rPr>
          <w:rFonts w:ascii="ＭＳ ゴシック" w:eastAsia="ＭＳ ゴシック" w:hAnsi="ＭＳ ゴシック" w:hint="eastAsia"/>
          <w:sz w:val="22"/>
        </w:rPr>
        <w:t>見込</w:t>
      </w:r>
      <w:r w:rsidRPr="009C5E7D">
        <w:rPr>
          <w:rFonts w:ascii="ＭＳ ゴシック" w:eastAsia="ＭＳ ゴシック" w:hAnsi="ＭＳ ゴシック" w:hint="eastAsia"/>
          <w:sz w:val="22"/>
        </w:rPr>
        <w:t>】</w:t>
      </w:r>
      <w:r w:rsidR="00C02663" w:rsidRPr="009C5E7D">
        <w:rPr>
          <w:rFonts w:ascii="ＭＳ ゴシック" w:eastAsia="ＭＳ ゴシック" w:hAnsi="ＭＳ ゴシック" w:hint="eastAsia"/>
          <w:sz w:val="22"/>
        </w:rPr>
        <w:t xml:space="preserve">　</w:t>
      </w:r>
      <w:r w:rsidR="006117C7"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02663"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6117C7"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DE529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6117C7"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　　　　(単位:円)</w:t>
      </w:r>
    </w:p>
    <w:tbl>
      <w:tblPr>
        <w:tblStyle w:val="a3"/>
        <w:tblW w:w="9097" w:type="dxa"/>
        <w:tblLook w:val="04A0" w:firstRow="1" w:lastRow="0" w:firstColumn="1" w:lastColumn="0" w:noHBand="0" w:noVBand="1"/>
      </w:tblPr>
      <w:tblGrid>
        <w:gridCol w:w="698"/>
        <w:gridCol w:w="3563"/>
        <w:gridCol w:w="546"/>
        <w:gridCol w:w="4290"/>
      </w:tblGrid>
      <w:tr w:rsidR="009C5E7D" w:rsidRPr="009C5E7D" w:rsidTr="006117C7">
        <w:tc>
          <w:tcPr>
            <w:tcW w:w="4261" w:type="dxa"/>
            <w:gridSpan w:val="2"/>
          </w:tcPr>
          <w:p w:rsidR="006117C7" w:rsidRPr="009C5E7D" w:rsidRDefault="006117C7" w:rsidP="006117C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D</w:t>
            </w:r>
            <w:r w:rsidRPr="009C5E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Cの期間に対応する前年同期売上高</w:t>
            </w:r>
            <w:r w:rsidR="00C02663"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</w:t>
            </w:r>
          </w:p>
          <w:p w:rsidR="006117C7" w:rsidRPr="009C5E7D" w:rsidRDefault="006117C7" w:rsidP="003445F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　　日～　　年　　月　　日)</w:t>
            </w:r>
          </w:p>
        </w:tc>
        <w:tc>
          <w:tcPr>
            <w:tcW w:w="4836" w:type="dxa"/>
            <w:gridSpan w:val="2"/>
          </w:tcPr>
          <w:p w:rsidR="006117C7" w:rsidRPr="009C5E7D" w:rsidRDefault="00C02663" w:rsidP="00C0266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</w:t>
            </w:r>
            <w:r w:rsidRPr="009C5E7D">
              <w:rPr>
                <w:rFonts w:ascii="ＭＳ ゴシック" w:eastAsia="ＭＳ ゴシック" w:hAnsi="ＭＳ ゴシック"/>
                <w:sz w:val="20"/>
                <w:szCs w:val="20"/>
              </w:rPr>
              <w:t>:A</w:t>
            </w:r>
            <w:r w:rsidR="006117C7"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  <w:r w:rsidR="006117C7"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後2か月間の売上高</w:t>
            </w: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見込</w:t>
            </w:r>
          </w:p>
          <w:p w:rsidR="006117C7" w:rsidRPr="009C5E7D" w:rsidRDefault="00C02663" w:rsidP="003445F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年　　月　　日～　　年　　月　　日)</w:t>
            </w:r>
          </w:p>
        </w:tc>
      </w:tr>
      <w:tr w:rsidR="009C5E7D" w:rsidRPr="009C5E7D" w:rsidTr="006117C7">
        <w:tc>
          <w:tcPr>
            <w:tcW w:w="698" w:type="dxa"/>
          </w:tcPr>
          <w:p w:rsidR="006117C7" w:rsidRPr="009C5E7D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117C7" w:rsidRPr="009C5E7D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02663" w:rsidRPr="009C5E7D">
              <w:rPr>
                <w:rFonts w:ascii="ＭＳ ゴシック" w:eastAsia="ＭＳ ゴシック" w:hAnsi="ＭＳ ゴシック"/>
                <w:sz w:val="22"/>
              </w:rPr>
              <w:t>D</w:t>
            </w:r>
            <w:r w:rsidRPr="009C5E7D">
              <w:rPr>
                <w:rFonts w:ascii="ＭＳ ゴシック" w:eastAsia="ＭＳ ゴシック" w:hAnsi="ＭＳ ゴシック"/>
                <w:sz w:val="22"/>
              </w:rPr>
              <w:t>)</w:t>
            </w:r>
          </w:p>
          <w:p w:rsidR="006117C7" w:rsidRPr="009C5E7D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63" w:type="dxa"/>
          </w:tcPr>
          <w:p w:rsidR="006117C7" w:rsidRPr="009C5E7D" w:rsidRDefault="006117C7" w:rsidP="003445F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6117C7" w:rsidRPr="009C5E7D" w:rsidRDefault="006117C7" w:rsidP="003445F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546" w:type="dxa"/>
          </w:tcPr>
          <w:p w:rsidR="006117C7" w:rsidRPr="009C5E7D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6117C7" w:rsidRPr="009C5E7D" w:rsidRDefault="006117C7" w:rsidP="003445F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C02663" w:rsidRPr="009C5E7D">
              <w:rPr>
                <w:rFonts w:ascii="ＭＳ ゴシック" w:eastAsia="ＭＳ ゴシック" w:hAnsi="ＭＳ ゴシック"/>
                <w:sz w:val="22"/>
              </w:rPr>
              <w:t>C</w:t>
            </w:r>
            <w:r w:rsidRPr="009C5E7D">
              <w:rPr>
                <w:rFonts w:ascii="ＭＳ ゴシック" w:eastAsia="ＭＳ ゴシック" w:hAnsi="ＭＳ ゴシック"/>
                <w:sz w:val="22"/>
              </w:rPr>
              <w:t>)</w:t>
            </w:r>
          </w:p>
        </w:tc>
        <w:tc>
          <w:tcPr>
            <w:tcW w:w="4290" w:type="dxa"/>
          </w:tcPr>
          <w:p w:rsidR="006117C7" w:rsidRPr="009C5E7D" w:rsidRDefault="006117C7" w:rsidP="003445F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6117C7" w:rsidRPr="009C5E7D" w:rsidRDefault="006117C7" w:rsidP="003445F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9C5E7D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</w:tbl>
    <w:p w:rsidR="00027BC1" w:rsidRPr="009C5E7D" w:rsidRDefault="00027BC1">
      <w:pPr>
        <w:rPr>
          <w:rFonts w:ascii="ＭＳ ゴシック" w:eastAsia="ＭＳ ゴシック" w:hAnsi="ＭＳ ゴシック"/>
          <w:sz w:val="22"/>
        </w:rPr>
      </w:pPr>
    </w:p>
    <w:p w:rsidR="00D042E5" w:rsidRPr="009C5E7D" w:rsidRDefault="00D042E5">
      <w:pPr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最近</w:t>
      </w:r>
      <w:r w:rsidRPr="009C5E7D">
        <w:rPr>
          <w:rFonts w:ascii="ＭＳ ゴシック" w:eastAsia="ＭＳ ゴシック" w:hAnsi="ＭＳ ゴシック" w:hint="eastAsia"/>
          <w:sz w:val="22"/>
        </w:rPr>
        <w:t>3か月間の売上高</w:t>
      </w:r>
      <w:r w:rsidR="00DE529D">
        <w:rPr>
          <w:rFonts w:ascii="ＭＳ ゴシック" w:eastAsia="ＭＳ ゴシック" w:hAnsi="ＭＳ ゴシック" w:hint="eastAsia"/>
          <w:sz w:val="22"/>
        </w:rPr>
        <w:t>等</w:t>
      </w:r>
      <w:r w:rsidRPr="009C5E7D">
        <w:rPr>
          <w:rFonts w:ascii="ＭＳ ゴシック" w:eastAsia="ＭＳ ゴシック" w:hAnsi="ＭＳ ゴシック" w:hint="eastAsia"/>
          <w:sz w:val="22"/>
        </w:rPr>
        <w:t>の減少率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見込</w:t>
      </w:r>
      <w:r w:rsidRPr="009C5E7D">
        <w:rPr>
          <w:rFonts w:ascii="ＭＳ ゴシック" w:eastAsia="ＭＳ ゴシック" w:hAnsi="ＭＳ ゴシック" w:hint="eastAsia"/>
          <w:sz w:val="22"/>
        </w:rPr>
        <w:t>)</w:t>
      </w:r>
    </w:p>
    <w:p w:rsidR="00D042E5" w:rsidRPr="009C5E7D" w:rsidRDefault="00D042E5" w:rsidP="00D042E5">
      <w:pPr>
        <w:jc w:val="center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</w:t>
      </w:r>
      <w:r w:rsidR="00C02663" w:rsidRPr="009C5E7D">
        <w:rPr>
          <w:rFonts w:ascii="ＭＳ ゴシック" w:eastAsia="ＭＳ ゴシック" w:hAnsi="ＭＳ ゴシック"/>
          <w:sz w:val="22"/>
        </w:rPr>
        <w:t>B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＋D</w:t>
      </w:r>
      <w:r w:rsidRPr="009C5E7D">
        <w:rPr>
          <w:rFonts w:ascii="ＭＳ ゴシック" w:eastAsia="ＭＳ ゴシック" w:hAnsi="ＭＳ ゴシック"/>
          <w:sz w:val="22"/>
        </w:rPr>
        <w:t>)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　　　　　円</w:t>
      </w:r>
      <w:r w:rsidR="00C02663" w:rsidRPr="009C5E7D">
        <w:rPr>
          <w:rFonts w:ascii="ＭＳ ゴシック" w:eastAsia="ＭＳ ゴシック" w:hAnsi="ＭＳ ゴシック" w:hint="eastAsia"/>
          <w:sz w:val="22"/>
        </w:rPr>
        <w:t xml:space="preserve"> </w:t>
      </w:r>
      <w:r w:rsidR="00923DE5" w:rsidRPr="009C5E7D">
        <w:rPr>
          <w:rFonts w:ascii="ＭＳ ゴシック" w:eastAsia="ＭＳ ゴシック" w:hAnsi="ＭＳ ゴシック" w:hint="eastAsia"/>
          <w:sz w:val="22"/>
        </w:rPr>
        <w:t>－</w:t>
      </w:r>
      <w:r w:rsidR="00C02663" w:rsidRPr="009C5E7D">
        <w:rPr>
          <w:rFonts w:ascii="ＭＳ ゴシック" w:eastAsia="ＭＳ ゴシック" w:hAnsi="ＭＳ ゴシック" w:hint="eastAsia"/>
          <w:sz w:val="22"/>
        </w:rPr>
        <w:t xml:space="preserve"> </w:t>
      </w:r>
      <w:r w:rsidRPr="009C5E7D">
        <w:rPr>
          <w:rFonts w:ascii="ＭＳ ゴシック" w:eastAsia="ＭＳ ゴシック" w:hAnsi="ＭＳ ゴシック" w:hint="eastAsia"/>
          <w:sz w:val="22"/>
        </w:rPr>
        <w:t>(</w:t>
      </w:r>
      <w:r w:rsidR="00C02663" w:rsidRPr="009C5E7D">
        <w:rPr>
          <w:rFonts w:ascii="ＭＳ ゴシック" w:eastAsia="ＭＳ ゴシック" w:hAnsi="ＭＳ ゴシック"/>
          <w:sz w:val="22"/>
        </w:rPr>
        <w:t>A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＋C</w:t>
      </w:r>
      <w:r w:rsidRPr="009C5E7D">
        <w:rPr>
          <w:rFonts w:ascii="ＭＳ ゴシック" w:eastAsia="ＭＳ ゴシック" w:hAnsi="ＭＳ ゴシック"/>
          <w:sz w:val="22"/>
        </w:rPr>
        <w:t>)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　　　　　円</w:t>
      </w:r>
    </w:p>
    <w:p w:rsidR="00D042E5" w:rsidRPr="009C5E7D" w:rsidRDefault="00D042E5" w:rsidP="00D25D4E">
      <w:pPr>
        <w:ind w:firstLineChars="3300" w:firstLine="7260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99060</wp:posOffset>
                </wp:positionV>
                <wp:extent cx="31242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E0D5C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7.8pt" to="35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 w:rsidRPr="009C5E7D">
        <w:rPr>
          <w:rFonts w:ascii="ＭＳ ゴシック" w:eastAsia="ＭＳ ゴシック" w:hAnsi="ＭＳ ゴシック" w:hint="eastAsia"/>
          <w:sz w:val="22"/>
        </w:rPr>
        <w:t xml:space="preserve">×100＝　</w:t>
      </w:r>
      <w:r w:rsidR="00C02663" w:rsidRPr="009C5E7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　%</w:t>
      </w:r>
    </w:p>
    <w:p w:rsidR="00D25D4E" w:rsidRPr="009C5E7D" w:rsidRDefault="00D042E5" w:rsidP="00C02663">
      <w:pPr>
        <w:jc w:val="center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</w:t>
      </w:r>
      <w:r w:rsidRPr="009C5E7D">
        <w:rPr>
          <w:rFonts w:ascii="ＭＳ ゴシック" w:eastAsia="ＭＳ ゴシック" w:hAnsi="ＭＳ ゴシック"/>
          <w:sz w:val="22"/>
        </w:rPr>
        <w:t>B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＋D</w:t>
      </w:r>
      <w:r w:rsidRPr="009C5E7D">
        <w:rPr>
          <w:rFonts w:ascii="ＭＳ ゴシック" w:eastAsia="ＭＳ ゴシック" w:hAnsi="ＭＳ ゴシック"/>
          <w:sz w:val="22"/>
        </w:rPr>
        <w:t>)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　　　　　円</w:t>
      </w:r>
    </w:p>
    <w:p w:rsidR="00C02663" w:rsidRPr="009C5E7D" w:rsidRDefault="00C02663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>
      <w:pPr>
        <w:rPr>
          <w:rFonts w:ascii="ＭＳ ゴシック" w:eastAsia="ＭＳ ゴシック" w:hAnsi="ＭＳ ゴシック"/>
          <w:sz w:val="22"/>
        </w:rPr>
      </w:pPr>
    </w:p>
    <w:p w:rsidR="00C02663" w:rsidRPr="009C5E7D" w:rsidRDefault="00D25D4E">
      <w:pPr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(注)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※減少率については、小数点</w:t>
      </w:r>
      <w:r w:rsidR="007737CB" w:rsidRPr="009C5E7D">
        <w:rPr>
          <w:rFonts w:ascii="ＭＳ ゴシック" w:eastAsia="ＭＳ ゴシック" w:hAnsi="ＭＳ ゴシック" w:hint="eastAsia"/>
          <w:sz w:val="22"/>
        </w:rPr>
        <w:t>第2</w:t>
      </w:r>
      <w:r w:rsidR="00A970F7" w:rsidRPr="009C5E7D">
        <w:rPr>
          <w:rFonts w:ascii="ＭＳ ゴシック" w:eastAsia="ＭＳ ゴシック" w:hAnsi="ＭＳ ゴシック" w:hint="eastAsia"/>
          <w:sz w:val="22"/>
        </w:rPr>
        <w:t>位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以下</w:t>
      </w:r>
      <w:r w:rsidR="007737CB" w:rsidRPr="009C5E7D">
        <w:rPr>
          <w:rFonts w:ascii="ＭＳ ゴシック" w:eastAsia="ＭＳ ゴシック" w:hAnsi="ＭＳ ゴシック" w:hint="eastAsia"/>
          <w:sz w:val="22"/>
        </w:rPr>
        <w:t>を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切捨て</w:t>
      </w:r>
      <w:r w:rsidR="007737CB" w:rsidRPr="009C5E7D">
        <w:rPr>
          <w:rFonts w:ascii="ＭＳ ゴシック" w:eastAsia="ＭＳ ゴシック" w:hAnsi="ＭＳ ゴシック" w:hint="eastAsia"/>
          <w:sz w:val="22"/>
        </w:rPr>
        <w:t>し、</w:t>
      </w:r>
      <w:r w:rsidR="00DD734E" w:rsidRPr="009C5E7D">
        <w:rPr>
          <w:rFonts w:ascii="ＭＳ ゴシック" w:eastAsia="ＭＳ ゴシック" w:hAnsi="ＭＳ ゴシック" w:hint="eastAsia"/>
          <w:sz w:val="22"/>
        </w:rPr>
        <w:t>第1位までを</w:t>
      </w:r>
      <w:r w:rsidR="00C02663" w:rsidRPr="009C5E7D">
        <w:rPr>
          <w:rFonts w:ascii="ＭＳ ゴシック" w:eastAsia="ＭＳ ゴシック" w:hAnsi="ＭＳ ゴシック" w:hint="eastAsia"/>
          <w:sz w:val="22"/>
        </w:rPr>
        <w:t>ご記入下さい。</w:t>
      </w:r>
    </w:p>
    <w:p w:rsidR="004863A5" w:rsidRPr="009C5E7D" w:rsidRDefault="00027BC1" w:rsidP="002406D4">
      <w:pPr>
        <w:ind w:firstLineChars="200" w:firstLine="480"/>
        <w:rPr>
          <w:rFonts w:ascii="ＭＳ ゴシック" w:eastAsia="ＭＳ ゴシック" w:hAnsi="ＭＳ ゴシック" w:hint="eastAsia"/>
          <w:sz w:val="22"/>
        </w:rPr>
      </w:pPr>
      <w:r w:rsidRPr="009C5E7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08EB40" wp14:editId="5435D99B">
                <wp:simplePos x="0" y="0"/>
                <wp:positionH relativeFrom="column">
                  <wp:posOffset>-9525</wp:posOffset>
                </wp:positionH>
                <wp:positionV relativeFrom="paragraph">
                  <wp:posOffset>1539875</wp:posOffset>
                </wp:positionV>
                <wp:extent cx="5753100" cy="1404620"/>
                <wp:effectExtent l="0" t="0" r="19050" b="1270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264" w:rsidRP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上記の内容について、事実に相違ありません。</w:t>
                            </w:r>
                          </w:p>
                          <w:p w:rsid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9132A2" w:rsidRPr="007B1264" w:rsidRDefault="009132A2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7B1264" w:rsidRP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税理士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　　　　　　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B1264" w:rsidRP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名　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7B1264" w:rsidRPr="007B1264" w:rsidRDefault="007B1264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代表者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8EB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121.25pt;width:45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">
                <v:textbox style="mso-fit-shape-to-text:t">
                  <w:txbxContent>
                    <w:p w:rsidR="007B1264" w:rsidRP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上記の内容について、事実に相違ありません。</w:t>
                      </w:r>
                    </w:p>
                    <w:p w:rsid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　　月　　日</w:t>
                      </w:r>
                    </w:p>
                    <w:p w:rsidR="009132A2" w:rsidRPr="007B1264" w:rsidRDefault="009132A2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7B1264" w:rsidRP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税理士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　　　　　　住　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7B1264" w:rsidRP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名　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7B1264" w:rsidRPr="007B1264" w:rsidRDefault="007B1264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代表者　　　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5E7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278765</wp:posOffset>
                </wp:positionV>
                <wp:extent cx="5753100" cy="140462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D4E" w:rsidRPr="007B1264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上記の内容について、事実に相違ありません。</w:t>
                            </w:r>
                          </w:p>
                          <w:p w:rsidR="00D25D4E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9132A2" w:rsidRPr="007B1264" w:rsidRDefault="009132A2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D25D4E" w:rsidRPr="007B1264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【申請者】　　　　　　住　所</w:t>
                            </w:r>
                            <w:r w:rsid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D25D4E" w:rsidRPr="007B1264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名　称</w:t>
                            </w:r>
                            <w:r w:rsid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D25D4E" w:rsidRPr="007B1264" w:rsidRDefault="00D25D4E" w:rsidP="009132A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代表者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4pt;margin-top:21.95pt;width:453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">
                <v:textbox style="mso-fit-shape-to-text:t">
                  <w:txbxContent>
                    <w:p w:rsidR="00D25D4E" w:rsidRPr="007B1264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上記の内容について、事実に相違ありません。</w:t>
                      </w:r>
                    </w:p>
                    <w:p w:rsidR="00D25D4E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　　月　　日</w:t>
                      </w:r>
                    </w:p>
                    <w:p w:rsidR="009132A2" w:rsidRPr="007B1264" w:rsidRDefault="009132A2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D25D4E" w:rsidRPr="007B1264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【申請者】　　　　　　住　所</w:t>
                      </w:r>
                      <w:r w:rsid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D25D4E" w:rsidRPr="007B1264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名　称</w:t>
                      </w:r>
                      <w:r w:rsid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D25D4E" w:rsidRPr="007B1264" w:rsidRDefault="00D25D4E" w:rsidP="009132A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代表者　　　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A1A" w:rsidRPr="009C5E7D">
        <w:rPr>
          <w:rFonts w:ascii="ＭＳ ゴシック" w:eastAsia="ＭＳ ゴシック" w:hAnsi="ＭＳ ゴシック" w:hint="eastAsia"/>
          <w:sz w:val="22"/>
        </w:rPr>
        <w:t>※</w:t>
      </w:r>
      <w:r w:rsidR="00D25D4E" w:rsidRPr="009C5E7D">
        <w:rPr>
          <w:rFonts w:ascii="ＭＳ ゴシック" w:eastAsia="ＭＳ ゴシック" w:hAnsi="ＭＳ ゴシック" w:hint="eastAsia"/>
          <w:sz w:val="22"/>
        </w:rPr>
        <w:t>税理士等の証明がない場合、証明記載した金額の根拠となる資料を添付して下さい。</w:t>
      </w:r>
      <w:bookmarkStart w:id="0" w:name="_GoBack"/>
      <w:bookmarkEnd w:id="0"/>
    </w:p>
    <w:sectPr w:rsidR="004863A5" w:rsidRPr="009C5E7D" w:rsidSect="0075300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C4" w:rsidRDefault="007D04C4" w:rsidP="007D04C4">
      <w:r>
        <w:separator/>
      </w:r>
    </w:p>
  </w:endnote>
  <w:endnote w:type="continuationSeparator" w:id="0">
    <w:p w:rsidR="007D04C4" w:rsidRDefault="007D04C4" w:rsidP="007D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C4" w:rsidRDefault="007D04C4" w:rsidP="007D04C4">
      <w:r>
        <w:separator/>
      </w:r>
    </w:p>
  </w:footnote>
  <w:footnote w:type="continuationSeparator" w:id="0">
    <w:p w:rsidR="007D04C4" w:rsidRDefault="007D04C4" w:rsidP="007D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B4"/>
    <w:rsid w:val="00027BC1"/>
    <w:rsid w:val="00187057"/>
    <w:rsid w:val="002406D4"/>
    <w:rsid w:val="00284A1A"/>
    <w:rsid w:val="002D46B4"/>
    <w:rsid w:val="00440E55"/>
    <w:rsid w:val="004863A5"/>
    <w:rsid w:val="006117C7"/>
    <w:rsid w:val="006A7CE9"/>
    <w:rsid w:val="006B734B"/>
    <w:rsid w:val="00704C59"/>
    <w:rsid w:val="0072081E"/>
    <w:rsid w:val="00753008"/>
    <w:rsid w:val="007737CB"/>
    <w:rsid w:val="00786953"/>
    <w:rsid w:val="007B1264"/>
    <w:rsid w:val="007D04C4"/>
    <w:rsid w:val="0080290F"/>
    <w:rsid w:val="00904DB2"/>
    <w:rsid w:val="009132A2"/>
    <w:rsid w:val="00923DE5"/>
    <w:rsid w:val="0099185E"/>
    <w:rsid w:val="009C5E7D"/>
    <w:rsid w:val="00A02897"/>
    <w:rsid w:val="00A970F7"/>
    <w:rsid w:val="00B94E8C"/>
    <w:rsid w:val="00BF4F20"/>
    <w:rsid w:val="00C02663"/>
    <w:rsid w:val="00D042E5"/>
    <w:rsid w:val="00D25D4E"/>
    <w:rsid w:val="00DD734E"/>
    <w:rsid w:val="00DE529D"/>
    <w:rsid w:val="00E17123"/>
    <w:rsid w:val="00E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41DAAF"/>
  <w15:chartTrackingRefBased/>
  <w15:docId w15:val="{0496529D-3BE3-43FF-9C57-6561F53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4C4"/>
  </w:style>
  <w:style w:type="paragraph" w:styleId="a6">
    <w:name w:val="footer"/>
    <w:basedOn w:val="a"/>
    <w:link w:val="a7"/>
    <w:uiPriority w:val="99"/>
    <w:unhideWhenUsed/>
    <w:rsid w:val="007D0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4C4"/>
  </w:style>
  <w:style w:type="paragraph" w:styleId="a8">
    <w:name w:val="Balloon Text"/>
    <w:basedOn w:val="a"/>
    <w:link w:val="a9"/>
    <w:uiPriority w:val="99"/>
    <w:semiHidden/>
    <w:unhideWhenUsed/>
    <w:rsid w:val="00486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n330</cp:lastModifiedBy>
  <cp:revision>19</cp:revision>
  <cp:lastPrinted>2020-03-19T08:39:00Z</cp:lastPrinted>
  <dcterms:created xsi:type="dcterms:W3CDTF">2020-03-10T04:15:00Z</dcterms:created>
  <dcterms:modified xsi:type="dcterms:W3CDTF">2020-03-27T02:01:00Z</dcterms:modified>
</cp:coreProperties>
</file>